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9A9CD" w14:textId="292F1382" w:rsidR="0009463A" w:rsidRDefault="0009463A" w:rsidP="00C1579B">
      <w:pPr>
        <w:pStyle w:val="Heading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Mẫu tin đăng tuyển Nhân viên kinh doanh trên Facebook</w:t>
      </w:r>
    </w:p>
    <w:p w14:paraId="1971BE59" w14:textId="6DE07FF4" w:rsidR="000E3D36" w:rsidRPr="00C1579B" w:rsidRDefault="00C1579B" w:rsidP="00C1579B">
      <w:pPr>
        <w:pStyle w:val="Heading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1579B">
        <w:rPr>
          <w:rFonts w:ascii="Times New Roman" w:hAnsi="Times New Roman" w:cs="Times New Roman"/>
          <w:b/>
          <w:bCs/>
          <w:color w:val="auto"/>
          <w:sz w:val="28"/>
          <w:szCs w:val="28"/>
        </w:rPr>
        <w:t>Tiêu đề</w:t>
      </w:r>
    </w:p>
    <w:p w14:paraId="3DD5F640" w14:textId="73FCD57E" w:rsidR="00C1579B" w:rsidRPr="00C1579B" w:rsidRDefault="00C1579B">
      <w:pP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 w:rsidRPr="00C1579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Cen Land tuyển gấp nhân sự kinh doanh bất động sản [Hoa hồng khi bán 1 sản phẩm, đủ mua ô tô] </w:t>
      </w:r>
    </w:p>
    <w:p w14:paraId="45972EBF" w14:textId="286309D4" w:rsidR="00C1579B" w:rsidRPr="00C1579B" w:rsidRDefault="00C1579B">
      <w:pP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 w:rsidRPr="00C1579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Tuyển gấp </w:t>
      </w:r>
      <w:r w:rsidRPr="00C1579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10</w:t>
      </w:r>
      <w:r w:rsidRPr="00C1579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chuyên viên kinh doanh B</w:t>
      </w:r>
      <w:r w:rsidRPr="00C1579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Đ</w:t>
      </w:r>
      <w:r w:rsidRPr="00C1579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S đi làm ngay (CHƯA KINH NGHIỆM được ĐÀO TẠO)</w:t>
      </w:r>
    </w:p>
    <w:p w14:paraId="1ECFAD9A" w14:textId="0C27CB81" w:rsidR="00C1579B" w:rsidRPr="00C1579B" w:rsidRDefault="00C1579B">
      <w:pP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 w:rsidRPr="00C1579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Tuyển gấp Chuyên viên tư vấn Bất động sản, được cung cấp khách hàng hoặc hỗ trợ marketing</w:t>
      </w:r>
    </w:p>
    <w:p w14:paraId="6DB6CAEF" w14:textId="74A6E451" w:rsidR="00C1579B" w:rsidRPr="00C1579B" w:rsidRDefault="00C1579B" w:rsidP="00C1579B">
      <w:pPr>
        <w:pStyle w:val="Heading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1579B">
        <w:rPr>
          <w:rFonts w:ascii="Times New Roman" w:hAnsi="Times New Roman" w:cs="Times New Roman"/>
          <w:b/>
          <w:bCs/>
          <w:color w:val="auto"/>
          <w:sz w:val="28"/>
          <w:szCs w:val="28"/>
        </w:rPr>
        <w:t>Nội dung tin đăng</w:t>
      </w:r>
    </w:p>
    <w:p w14:paraId="44EEED81" w14:textId="77777777" w:rsidR="00C1579B" w:rsidRPr="00C1579B" w:rsidRDefault="00C1579B" w:rsidP="00C15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C1579B">
        <w:rPr>
          <w:rFonts w:ascii="Times New Roman" w:eastAsia="Times New Roman" w:hAnsi="Times New Roman" w:cs="Times New Roman"/>
          <w:color w:val="050505"/>
          <w:sz w:val="28"/>
          <w:szCs w:val="28"/>
        </w:rPr>
        <w:t>Cen Land tuyển dụng nhân viên tư vấn sản phẩm BĐS:</w:t>
      </w:r>
    </w:p>
    <w:p w14:paraId="1D1A436F" w14:textId="77777777" w:rsidR="00C1579B" w:rsidRPr="00C1579B" w:rsidRDefault="00C1579B" w:rsidP="00C15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C1579B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- Được đào tạo chi tiết: </w:t>
      </w:r>
    </w:p>
    <w:p w14:paraId="1399BD70" w14:textId="77777777" w:rsidR="00C1579B" w:rsidRPr="00C1579B" w:rsidRDefault="00C1579B" w:rsidP="00C15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C1579B">
        <w:rPr>
          <w:rFonts w:ascii="Times New Roman" w:eastAsia="Times New Roman" w:hAnsi="Times New Roman" w:cs="Times New Roman"/>
          <w:color w:val="050505"/>
          <w:sz w:val="28"/>
          <w:szCs w:val="28"/>
        </w:rPr>
        <w:t>1. Kỹ năng bán hàng</w:t>
      </w:r>
    </w:p>
    <w:p w14:paraId="0C052970" w14:textId="77777777" w:rsidR="00C1579B" w:rsidRPr="00C1579B" w:rsidRDefault="00C1579B" w:rsidP="00C15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C1579B">
        <w:rPr>
          <w:rFonts w:ascii="Times New Roman" w:eastAsia="Times New Roman" w:hAnsi="Times New Roman" w:cs="Times New Roman"/>
          <w:color w:val="050505"/>
          <w:sz w:val="28"/>
          <w:szCs w:val="28"/>
        </w:rPr>
        <w:t>2. Kỹ năng tìm kiếm khách hàng</w:t>
      </w:r>
    </w:p>
    <w:p w14:paraId="3D13668F" w14:textId="77777777" w:rsidR="00C1579B" w:rsidRPr="00C1579B" w:rsidRDefault="00C1579B" w:rsidP="00C15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C1579B">
        <w:rPr>
          <w:rFonts w:ascii="Times New Roman" w:eastAsia="Times New Roman" w:hAnsi="Times New Roman" w:cs="Times New Roman"/>
          <w:color w:val="050505"/>
          <w:sz w:val="28"/>
          <w:szCs w:val="28"/>
        </w:rPr>
        <w:t>4. Kỹ năng chăm sóc khách hàng</w:t>
      </w:r>
    </w:p>
    <w:p w14:paraId="2C52509F" w14:textId="77777777" w:rsidR="00C1579B" w:rsidRPr="00C1579B" w:rsidRDefault="00C1579B" w:rsidP="00C15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C1579B">
        <w:rPr>
          <w:rFonts w:ascii="Times New Roman" w:eastAsia="Times New Roman" w:hAnsi="Times New Roman" w:cs="Times New Roman"/>
          <w:color w:val="050505"/>
          <w:sz w:val="28"/>
          <w:szCs w:val="28"/>
        </w:rPr>
        <w:t>5. Kỹ năng học và phân tích sản phẩm</w:t>
      </w:r>
    </w:p>
    <w:p w14:paraId="6CEBA0FA" w14:textId="77777777" w:rsidR="00C1579B" w:rsidRPr="00C1579B" w:rsidRDefault="00C1579B" w:rsidP="00C15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C1579B">
        <w:rPr>
          <w:rFonts w:ascii="Times New Roman" w:eastAsia="Times New Roman" w:hAnsi="Times New Roman" w:cs="Times New Roman"/>
          <w:color w:val="050505"/>
          <w:sz w:val="28"/>
          <w:szCs w:val="28"/>
        </w:rPr>
        <w:t>.........</w:t>
      </w:r>
    </w:p>
    <w:p w14:paraId="268B8006" w14:textId="77777777" w:rsidR="00C1579B" w:rsidRPr="00C1579B" w:rsidRDefault="00C1579B" w:rsidP="00C15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C1579B">
        <w:rPr>
          <w:rFonts w:ascii="Times New Roman" w:eastAsia="Times New Roman" w:hAnsi="Times New Roman" w:cs="Times New Roman"/>
          <w:color w:val="050505"/>
          <w:sz w:val="28"/>
          <w:szCs w:val="28"/>
        </w:rPr>
        <w:t>- Chính sách:</w:t>
      </w:r>
    </w:p>
    <w:p w14:paraId="50BB1A8E" w14:textId="77777777" w:rsidR="00C1579B" w:rsidRPr="00C1579B" w:rsidRDefault="00C1579B" w:rsidP="00C15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C1579B">
        <w:rPr>
          <w:rFonts w:ascii="Times New Roman" w:eastAsia="Times New Roman" w:hAnsi="Times New Roman" w:cs="Times New Roman"/>
          <w:color w:val="050505"/>
          <w:sz w:val="28"/>
          <w:szCs w:val="28"/>
        </w:rPr>
        <w:t>1. Lương cứng: Thử việc: 5-12 triệu/tháng. Chính thức: 6-12tr/tháng.</w:t>
      </w:r>
    </w:p>
    <w:p w14:paraId="34F69227" w14:textId="77777777" w:rsidR="00C1579B" w:rsidRPr="00C1579B" w:rsidRDefault="00C1579B" w:rsidP="00C15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C1579B">
        <w:rPr>
          <w:rFonts w:ascii="Times New Roman" w:eastAsia="Times New Roman" w:hAnsi="Times New Roman" w:cs="Times New Roman"/>
          <w:color w:val="050505"/>
          <w:sz w:val="28"/>
          <w:szCs w:val="28"/>
        </w:rPr>
        <w:t>2. Hoa Hồng: 50 triệu – 200 triệu tùy sản phẩm bán.</w:t>
      </w:r>
    </w:p>
    <w:p w14:paraId="7251B077" w14:textId="77777777" w:rsidR="00C1579B" w:rsidRPr="00C1579B" w:rsidRDefault="00C1579B" w:rsidP="00C15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C1579B">
        <w:rPr>
          <w:rFonts w:ascii="Times New Roman" w:eastAsia="Times New Roman" w:hAnsi="Times New Roman" w:cs="Times New Roman"/>
          <w:color w:val="050505"/>
          <w:sz w:val="28"/>
          <w:szCs w:val="28"/>
        </w:rPr>
        <w:t>3. Đóng bảo hiểm y tế đầy đủ, thưởng lễ tết, 6 tháng đầu năm, 6 tháng cuối năm.</w:t>
      </w:r>
    </w:p>
    <w:p w14:paraId="42EBBE51" w14:textId="77777777" w:rsidR="00C1579B" w:rsidRPr="00C1579B" w:rsidRDefault="00C1579B" w:rsidP="00C15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C1579B">
        <w:rPr>
          <w:rFonts w:ascii="Times New Roman" w:eastAsia="Times New Roman" w:hAnsi="Times New Roman" w:cs="Times New Roman"/>
          <w:color w:val="050505"/>
          <w:sz w:val="28"/>
          <w:szCs w:val="28"/>
        </w:rPr>
        <w:t>4. Làm việc môi trường chuyên nghiệp – Văn Phòng Hạng A.</w:t>
      </w:r>
    </w:p>
    <w:p w14:paraId="68F0F148" w14:textId="3C1D7B04" w:rsidR="00C1579B" w:rsidRPr="00C1579B" w:rsidRDefault="00C1579B" w:rsidP="00C15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C1579B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- </w:t>
      </w:r>
      <w:r w:rsidRPr="00C1579B">
        <w:rPr>
          <w:rFonts w:ascii="Times New Roman" w:eastAsia="Times New Roman" w:hAnsi="Times New Roman" w:cs="Times New Roman"/>
          <w:color w:val="050505"/>
          <w:sz w:val="28"/>
          <w:szCs w:val="28"/>
        </w:rPr>
        <w:t>Hỗ trợ marketing tìm kiếm khách hàng 70 - 80%.</w:t>
      </w:r>
    </w:p>
    <w:p w14:paraId="7E653869" w14:textId="28523C52" w:rsidR="00C1579B" w:rsidRPr="00C1579B" w:rsidRDefault="00C1579B" w:rsidP="00C15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C1579B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- </w:t>
      </w:r>
      <w:r w:rsidRPr="00C1579B">
        <w:rPr>
          <w:rFonts w:ascii="Times New Roman" w:eastAsia="Times New Roman" w:hAnsi="Times New Roman" w:cs="Times New Roman"/>
          <w:color w:val="050505"/>
          <w:sz w:val="28"/>
          <w:szCs w:val="28"/>
        </w:rPr>
        <w:t>Môi trường trẻ trung, năng động, thường xuyên có các hoạt động team building định kỳ theo tuần/ tháng/năm như : Cen League, Miss Bikini, Cen’s Got Talent, Cen Awards, Loyal Soldiers &amp; Year End Party.</w:t>
      </w:r>
    </w:p>
    <w:p w14:paraId="76F03B56" w14:textId="77777777" w:rsidR="00C1579B" w:rsidRPr="00C1579B" w:rsidRDefault="00C1579B" w:rsidP="00C15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C1579B">
        <w:rPr>
          <w:rFonts w:ascii="Times New Roman" w:eastAsia="Times New Roman" w:hAnsi="Times New Roman" w:cs="Times New Roman"/>
          <w:color w:val="050505"/>
          <w:sz w:val="28"/>
          <w:szCs w:val="28"/>
        </w:rPr>
        <w:t>---------------------------------------------------</w:t>
      </w:r>
    </w:p>
    <w:p w14:paraId="79214C86" w14:textId="3000C8D2" w:rsidR="00C1579B" w:rsidRPr="00C1579B" w:rsidRDefault="00C1579B" w:rsidP="00C15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C1579B">
        <w:rPr>
          <w:rFonts w:ascii="Times New Roman" w:eastAsia="Times New Roman" w:hAnsi="Times New Roman" w:cs="Times New Roman"/>
          <w:color w:val="050505"/>
          <w:sz w:val="28"/>
          <w:szCs w:val="28"/>
        </w:rPr>
        <w:t>Mô tả công việc:</w:t>
      </w:r>
    </w:p>
    <w:p w14:paraId="257742D0" w14:textId="77777777" w:rsidR="00C1579B" w:rsidRPr="00C1579B" w:rsidRDefault="00C1579B" w:rsidP="00C1579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hanging="142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C1579B">
        <w:rPr>
          <w:rFonts w:ascii="Times New Roman" w:eastAsia="Times New Roman" w:hAnsi="Times New Roman" w:cs="Times New Roman"/>
          <w:color w:val="050505"/>
          <w:sz w:val="28"/>
          <w:szCs w:val="28"/>
        </w:rPr>
        <w:t>Tìm kiếm và khai thác nhu cầu khách hàng.</w:t>
      </w:r>
    </w:p>
    <w:p w14:paraId="1CC338B1" w14:textId="77777777" w:rsidR="00C1579B" w:rsidRPr="00C1579B" w:rsidRDefault="00C1579B" w:rsidP="00C1579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hanging="142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C1579B">
        <w:rPr>
          <w:rFonts w:ascii="Times New Roman" w:eastAsia="Times New Roman" w:hAnsi="Times New Roman" w:cs="Times New Roman"/>
          <w:color w:val="050505"/>
          <w:sz w:val="28"/>
          <w:szCs w:val="28"/>
        </w:rPr>
        <w:t>Giới thiệu, tư vấn, hướng dẫn khách hàng tham quan dự án và các sản phẩm BĐS của công ty đang phân phối.</w:t>
      </w:r>
    </w:p>
    <w:p w14:paraId="46A51919" w14:textId="77777777" w:rsidR="00C1579B" w:rsidRPr="00C1579B" w:rsidRDefault="00C1579B" w:rsidP="00C1579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hanging="142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C1579B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Thực hiện giao dịch và theo dõi giao dich. </w:t>
      </w:r>
    </w:p>
    <w:p w14:paraId="06986F83" w14:textId="7D7683A4" w:rsidR="00C1579B" w:rsidRPr="00C1579B" w:rsidRDefault="00C1579B" w:rsidP="00C1579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hanging="142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C1579B">
        <w:rPr>
          <w:rFonts w:ascii="Times New Roman" w:eastAsia="Times New Roman" w:hAnsi="Times New Roman" w:cs="Times New Roman"/>
          <w:color w:val="050505"/>
          <w:sz w:val="28"/>
          <w:szCs w:val="28"/>
        </w:rPr>
        <w:t>Triển khai kế hoạch kinh doanh theo kế hoạch của công ty.</w:t>
      </w:r>
    </w:p>
    <w:p w14:paraId="20FAAB24" w14:textId="2924F8C8" w:rsidR="00C1579B" w:rsidRPr="00C1579B" w:rsidRDefault="00C1579B" w:rsidP="00C15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C1579B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Ứng tuyển tại đây: </w:t>
      </w:r>
      <w:hyperlink r:id="rId5" w:tgtFrame="_blank" w:history="1">
        <w:r w:rsidRPr="00C157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</w:rPr>
          <w:t>https://bitly.com.vn/4tn0ph</w:t>
        </w:r>
      </w:hyperlink>
    </w:p>
    <w:p w14:paraId="4B84408B" w14:textId="0CB7C1BC" w:rsidR="00C1579B" w:rsidRPr="00C1579B" w:rsidRDefault="00C1579B" w:rsidP="00C15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C1579B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HOTLINE: </w:t>
      </w:r>
      <w:r w:rsidRPr="00C1579B">
        <w:rPr>
          <w:rFonts w:ascii="Times New Roman" w:eastAsia="Times New Roman" w:hAnsi="Times New Roman" w:cs="Times New Roman"/>
          <w:color w:val="050505"/>
          <w:sz w:val="28"/>
          <w:szCs w:val="28"/>
        </w:rPr>
        <w:t>0965 762 793</w:t>
      </w:r>
    </w:p>
    <w:p w14:paraId="2BAD04BE" w14:textId="7332DBC0" w:rsidR="00C1579B" w:rsidRPr="00C1579B" w:rsidRDefault="00C1579B" w:rsidP="00C15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C1579B">
        <w:rPr>
          <w:rFonts w:ascii="Times New Roman" w:eastAsia="Times New Roman" w:hAnsi="Times New Roman" w:cs="Times New Roman"/>
          <w:color w:val="050505"/>
          <w:sz w:val="28"/>
          <w:szCs w:val="28"/>
        </w:rPr>
        <w:t>Văn phòng: Tòa nhà Sao Mai, số 19 Lê Văn Lương, Cầu Giấy, Hà Nội hoặc Văn phòng bán hàng dự án.</w:t>
      </w:r>
    </w:p>
    <w:p w14:paraId="5645C2B8" w14:textId="77777777" w:rsidR="00C1579B" w:rsidRPr="00C1579B" w:rsidRDefault="00C1579B">
      <w:pPr>
        <w:rPr>
          <w:rFonts w:ascii="Times New Roman" w:hAnsi="Times New Roman" w:cs="Times New Roman"/>
          <w:sz w:val="28"/>
          <w:szCs w:val="28"/>
        </w:rPr>
      </w:pPr>
    </w:p>
    <w:sectPr w:rsidR="00C1579B" w:rsidRPr="00C15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B5DD9"/>
    <w:multiLevelType w:val="hybridMultilevel"/>
    <w:tmpl w:val="419EA8D0"/>
    <w:lvl w:ilvl="0" w:tplc="B664AD64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C44CA"/>
    <w:multiLevelType w:val="hybridMultilevel"/>
    <w:tmpl w:val="327E7266"/>
    <w:lvl w:ilvl="0" w:tplc="4D0897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79B"/>
    <w:rsid w:val="0009463A"/>
    <w:rsid w:val="000E3D36"/>
    <w:rsid w:val="00C1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47045"/>
  <w15:chartTrackingRefBased/>
  <w15:docId w15:val="{30685A13-0B8D-42F3-AFBE-E4B6DEC6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57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579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57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15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2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.facebook.com/l.php?u=https%3A%2F%2Fbitly.com.vn%2F4tn0ph%3Ffbclid%3DIwAR0yXQ0Ch3IC2e-W9DGxCXf7mJRwQlEaK0wJsccukJWI8ISfBNysQRaEf-U&amp;h=AT3_sw7VlBk20YOVKBk9AIpe6YEdgJwIPzVJmEW1KhzW05N_V5e9SLNvME1LH-OU4GJ2XC-Kwot7Drat6CQLRdhv1x_cm8hBpWXvKtw4W5PNVN9hpnjgUG4UJBzIydqGXIKrzIDNpcVPhUPH9i_O&amp;__tn__=-UK-R&amp;c%5b0%5d=AT21z40QGJQoNu_BxUF2BatcIT_Ry5ZwvaH1hb48jWzjdZgqUjhad7iJ98jCTVB_izjCmDUyAh_gCbk2PJAhvAGDfaaGd9J4x7N3PR-axe4vr-hoOvXYJw1cXk3cL5580Mm9eOdYwibZ4yK76F_z2ODLkQ-bATlX6J3JFDqYvIAiCLGIopB_pbvmMNq2PHCv3K8zM1ZLej3I2Mc5O4O3mrDIuFU6N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2021-09-09T03:29:00Z</dcterms:created>
  <dcterms:modified xsi:type="dcterms:W3CDTF">2021-09-09T03:33:00Z</dcterms:modified>
</cp:coreProperties>
</file>